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0D2E2A" w14:textId="4EB0C5BE" w:rsidR="00FD657E" w:rsidRDefault="00FD657E" w:rsidP="00FD657E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2826406" w14:textId="6247D543" w:rsidR="008469A1" w:rsidRDefault="00084862" w:rsidP="00084862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№1.</w:t>
      </w:r>
    </w:p>
    <w:p w14:paraId="44699A88" w14:textId="2E4E7794" w:rsidR="00084862" w:rsidRDefault="00084862" w:rsidP="0008486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Наблюдение и управление распределением процессорного времени в ОС</w:t>
      </w:r>
      <w:r w:rsidRPr="0008486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Windows</w:t>
      </w:r>
      <w:r w:rsidRPr="0008486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XP</w:t>
      </w:r>
      <w:r w:rsidRPr="0008486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Professional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34E3592" w14:textId="031D6FAA" w:rsidR="00084862" w:rsidRDefault="00084862" w:rsidP="0008486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</w:rPr>
        <w:t xml:space="preserve">изучить основные средства управления процессами и нитями в ОС </w:t>
      </w:r>
      <w:r w:rsidRPr="00084862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0848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XP</w:t>
      </w:r>
      <w:r w:rsidRPr="000848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Professional</w:t>
      </w:r>
      <w:r w:rsidRPr="00084862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 Ознакомиться с механизмом распределения процессорного времени.</w:t>
      </w:r>
    </w:p>
    <w:p w14:paraId="2D100B7C" w14:textId="6212C383" w:rsidR="00084862" w:rsidRDefault="00084862" w:rsidP="00084862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Практические задания.</w:t>
      </w:r>
    </w:p>
    <w:p w14:paraId="04E374FA" w14:textId="2E9F4981" w:rsidR="00084862" w:rsidRDefault="00084862" w:rsidP="00084862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1:</w:t>
      </w:r>
    </w:p>
    <w:p w14:paraId="2FD3A3D2" w14:textId="691D827E" w:rsidR="00084862" w:rsidRDefault="00084862" w:rsidP="000315F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84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Выб</w:t>
      </w:r>
      <w:r w:rsid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ираем</w:t>
      </w:r>
      <w:r w:rsidRPr="00084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окне Process окна программы</w:t>
      </w:r>
      <w:r w:rsid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84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Process</w:t>
      </w:r>
      <w:r w:rsid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84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Explorer</w:t>
      </w:r>
      <w:r w:rsid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84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процесс под названием</w:t>
      </w:r>
      <w:r w:rsid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84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cpustres.exe. Наж</w:t>
      </w:r>
      <w:r w:rsid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084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аем</w:t>
      </w:r>
      <w:r w:rsidRPr="00084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правую кнопку мыши и в выпадающем меню выб</w:t>
      </w:r>
      <w:r w:rsid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084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</w:t>
      </w:r>
      <w:r w:rsid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аем </w:t>
      </w:r>
      <w:r w:rsidRPr="00084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Properties, затем, вкладку</w:t>
      </w:r>
      <w:r w:rsid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084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Threads</w:t>
      </w:r>
      <w:proofErr w:type="spellEnd"/>
      <w:r w:rsidRPr="00084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В окне приложения</w:t>
      </w:r>
      <w:r w:rsid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84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CPU</w:t>
      </w:r>
      <w:r w:rsid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084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Stress</w:t>
      </w:r>
      <w:proofErr w:type="spellEnd"/>
      <w:r w:rsid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84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последовательно измен</w:t>
      </w:r>
      <w:r w:rsid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яем</w:t>
      </w:r>
      <w:r w:rsidRPr="00084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количество нитей от 0 до 4, ставя галочки в поле</w:t>
      </w:r>
      <w:r w:rsid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84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Active</w:t>
      </w:r>
      <w:r w:rsid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84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соответствующей нити и нажимая после каждого изменения кнопку</w:t>
      </w:r>
      <w:r w:rsid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084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Refresh</w:t>
      </w:r>
      <w:proofErr w:type="spellEnd"/>
      <w:r w:rsid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84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левой части окна</w:t>
      </w:r>
      <w:r w:rsid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84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Process</w:t>
      </w:r>
      <w:r w:rsid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084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Viewer</w:t>
      </w:r>
      <w:proofErr w:type="spellEnd"/>
      <w:r w:rsid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C240280" w14:textId="6CAB4E40" w:rsidR="000315F4" w:rsidRDefault="000315F4" w:rsidP="000315F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нижнем правом углу вкладки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Threads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ходим</w:t>
      </w:r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значение параметра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Dynamic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Priority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(Динамический приоритет). Для того, чтобы определить динамический приоритет конкретной нити,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нажимаем</w:t>
      </w:r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мышкой по данной нити.</w:t>
      </w:r>
    </w:p>
    <w:p w14:paraId="02E5F16D" w14:textId="526DC16C" w:rsidR="000315F4" w:rsidRDefault="000315F4" w:rsidP="000315F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окне программы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CPU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Stress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запус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каем</w:t>
      </w:r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нить 1 (</w:t>
      </w:r>
      <w:proofErr w:type="spellStart"/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Thread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1), установив галочку в поле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Active; зада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ем</w:t>
      </w:r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поле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Thread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Priority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</w:t>
      </w:r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(Приоритет нити) значение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Normal</w:t>
      </w:r>
      <w:proofErr w:type="spellEnd"/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Устано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вив</w:t>
      </w:r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класс приоритета процесса (Process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Priority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Class) в значение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Normal</w:t>
      </w:r>
      <w:proofErr w:type="spellEnd"/>
      <w:r w:rsidRPr="00031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7A22D7D" w14:textId="57F7EE9D" w:rsidR="00D812B1" w:rsidRDefault="00D812B1" w:rsidP="00D812B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81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Изменя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Pr="00D81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класс приоритета процесса (Process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81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Priority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81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Class) от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81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Low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81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81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High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81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приоритет нити 1 (</w:t>
      </w:r>
      <w:proofErr w:type="spellStart"/>
      <w:r w:rsidRPr="00D81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Thread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81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от </w:t>
      </w:r>
      <w:proofErr w:type="spellStart"/>
      <w:r w:rsidRPr="00D81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Lowest</w:t>
      </w:r>
      <w:proofErr w:type="spellEnd"/>
      <w:r w:rsidRPr="00D81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 </w:t>
      </w:r>
      <w:proofErr w:type="spellStart"/>
      <w:r w:rsidRPr="00D81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Highest</w:t>
      </w:r>
      <w:proofErr w:type="spellEnd"/>
      <w:r w:rsidRPr="00D81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proofErr w:type="spellStart"/>
      <w:r w:rsidRPr="00D81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шим</w:t>
      </w:r>
      <w:proofErr w:type="spellEnd"/>
      <w:r w:rsidRPr="00D81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значения динамического приоритета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81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(Dynamic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81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Priority</w:t>
      </w:r>
      <w:proofErr w:type="spellEnd"/>
      <w:r w:rsidRPr="00D812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Рисунки 1-</w:t>
      </w:r>
      <w:r w:rsidR="001B5B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5.</w:t>
      </w:r>
    </w:p>
    <w:p w14:paraId="1C439C85" w14:textId="68D85954" w:rsidR="00D812B1" w:rsidRDefault="00D812B1" w:rsidP="00D812B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8A71F45" w14:textId="77777777" w:rsidR="00D812B1" w:rsidRDefault="00D812B1" w:rsidP="000F471F">
      <w:pPr>
        <w:keepNext/>
        <w:spacing w:after="0" w:line="360" w:lineRule="auto"/>
        <w:jc w:val="center"/>
      </w:pPr>
      <w:r w:rsidRPr="00D812B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F3B4D9B" wp14:editId="64234FB2">
            <wp:extent cx="5094605" cy="286561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265" cy="2868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7E280" w14:textId="1B1E7A55" w:rsidR="00D812B1" w:rsidRDefault="00D812B1" w:rsidP="00D812B1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812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D812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D812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Рисунок</w:instrText>
      </w: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D812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US"/>
        </w:rPr>
        <w:t>1</w:t>
      </w:r>
      <w:r w:rsidRPr="00D812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D56091" w:rsidRPr="00D560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="00D560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–</w:t>
      </w: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84862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Process</w:t>
      </w:r>
      <w:r w:rsidR="00D56091" w:rsidRPr="00D560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84862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Explorer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и</w:t>
      </w: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="000F471F" w:rsidRPr="00084862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CPU</w:t>
      </w:r>
      <w:r w:rsidR="000F471F"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="000F471F" w:rsidRPr="00084862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Stress</w:t>
      </w:r>
      <w:r w:rsidR="000F471F"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.</w:t>
      </w:r>
    </w:p>
    <w:p w14:paraId="15BF1490" w14:textId="77777777" w:rsidR="00056442" w:rsidRPr="00D56091" w:rsidRDefault="00056442" w:rsidP="000F471F">
      <w:pPr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658857D2" w14:textId="77777777" w:rsidR="000F471F" w:rsidRDefault="000F471F" w:rsidP="000F471F">
      <w:pPr>
        <w:keepNext/>
        <w:jc w:val="center"/>
      </w:pPr>
      <w:r w:rsidRPr="000F471F">
        <w:rPr>
          <w:noProof/>
          <w:lang w:val="en-US" w:eastAsia="ru-RU"/>
        </w:rPr>
        <w:drawing>
          <wp:inline distT="0" distB="0" distL="0" distR="0" wp14:anchorId="7F721256" wp14:editId="6C2BB400">
            <wp:extent cx="5113020" cy="2875972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958" cy="288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E373" w14:textId="2A2494A7" w:rsidR="000F471F" w:rsidRPr="000F471F" w:rsidRDefault="000F471F" w:rsidP="000F471F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Работа нити 1</w:t>
      </w: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Low</w:t>
      </w: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,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Normal</w:t>
      </w: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</w:p>
    <w:p w14:paraId="0F9E9DA0" w14:textId="5311B075" w:rsidR="000F471F" w:rsidRPr="000F471F" w:rsidRDefault="000F471F" w:rsidP="000F471F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5AB4745" w14:textId="77777777" w:rsidR="000F471F" w:rsidRDefault="000F471F" w:rsidP="000F471F">
      <w:pPr>
        <w:keepNext/>
        <w:jc w:val="center"/>
      </w:pPr>
      <w:r w:rsidRPr="000F471F">
        <w:rPr>
          <w:noProof/>
          <w:lang w:val="en-US" w:eastAsia="ru-RU"/>
        </w:rPr>
        <w:lastRenderedPageBreak/>
        <w:drawing>
          <wp:inline distT="0" distB="0" distL="0" distR="0" wp14:anchorId="39C36B0B" wp14:editId="5F4683E4">
            <wp:extent cx="5544185" cy="3118493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687" cy="3120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B4E38" w14:textId="55440D62" w:rsidR="000F471F" w:rsidRDefault="000F471F" w:rsidP="000F471F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Работа 2х нитей.</w:t>
      </w:r>
    </w:p>
    <w:p w14:paraId="0F90260D" w14:textId="43C21ACE" w:rsidR="000F471F" w:rsidRDefault="000F471F" w:rsidP="000F471F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7966904" w14:textId="77777777" w:rsidR="000F471F" w:rsidRDefault="000F471F" w:rsidP="000F471F">
      <w:pPr>
        <w:keepNext/>
        <w:jc w:val="center"/>
      </w:pPr>
      <w:r w:rsidRPr="000F471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962E9E" wp14:editId="5FBF11EA">
            <wp:extent cx="5643245" cy="3174212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494" cy="3178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B2A01" w14:textId="203510B2" w:rsidR="000F471F" w:rsidRDefault="000F471F" w:rsidP="000F471F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0F471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Работа 3х нитей.</w:t>
      </w:r>
    </w:p>
    <w:p w14:paraId="6A4A2BA3" w14:textId="42072C60" w:rsidR="000F471F" w:rsidRDefault="000F471F" w:rsidP="000F471F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1896DDE" w14:textId="77777777" w:rsidR="000F471F" w:rsidRDefault="000F471F" w:rsidP="000F471F">
      <w:pPr>
        <w:keepNext/>
        <w:jc w:val="center"/>
      </w:pPr>
      <w:r w:rsidRPr="000F471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C1C07DD" wp14:editId="251C7689">
            <wp:extent cx="5528945" cy="310992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92" cy="311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E283B" w14:textId="2A0C5AF1" w:rsidR="000F471F" w:rsidRDefault="000F471F" w:rsidP="000F471F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5B3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1B5B3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5B3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B5B3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1B5B3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1B5B3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Работа 4х нитей разом.</w:t>
      </w:r>
    </w:p>
    <w:p w14:paraId="2C8AE90A" w14:textId="36EC279B" w:rsidR="001B5B3E" w:rsidRDefault="001B5B3E" w:rsidP="001B5B3E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CB83AA8" w14:textId="1924AF36" w:rsidR="001B5B3E" w:rsidRPr="00D56091" w:rsidRDefault="001B5B3E" w:rsidP="000564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Отключаем работу всех нитей и меняем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Normal</w:t>
      </w:r>
      <w:r w:rsidRPr="001B5B3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medium</w:t>
      </w:r>
      <w:r w:rsidRPr="001B5B3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поле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Activity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Поле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Priority</w:t>
      </w:r>
      <w:r w:rsidRPr="001B5B3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без изменений.</w:t>
      </w:r>
      <w:r w:rsidR="00056442">
        <w:rPr>
          <w:rFonts w:ascii="Times New Roman" w:hAnsi="Times New Roman" w:cs="Times New Roman"/>
          <w:sz w:val="28"/>
          <w:szCs w:val="28"/>
          <w:lang w:eastAsia="ru-RU"/>
        </w:rPr>
        <w:t xml:space="preserve"> Включаем работу нитей по очереди изменения.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Рисунки 6-</w:t>
      </w:r>
      <w:r w:rsidR="00D56091">
        <w:rPr>
          <w:rFonts w:ascii="Times New Roman" w:hAnsi="Times New Roman" w:cs="Times New Roman"/>
          <w:sz w:val="28"/>
          <w:szCs w:val="28"/>
          <w:lang w:val="en-US" w:eastAsia="ru-RU"/>
        </w:rPr>
        <w:t>9.</w:t>
      </w:r>
    </w:p>
    <w:p w14:paraId="0B8C667B" w14:textId="24444358" w:rsidR="001B5B3E" w:rsidRDefault="001B5B3E" w:rsidP="001B5B3E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AF6F03" w14:textId="77777777" w:rsidR="001B5B3E" w:rsidRDefault="001B5B3E" w:rsidP="001B5B3E">
      <w:pPr>
        <w:keepNext/>
        <w:jc w:val="center"/>
      </w:pPr>
      <w:r w:rsidRPr="001B5B3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ED323E" wp14:editId="3DF178F8">
            <wp:extent cx="5391785" cy="303277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88" cy="303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84575" w14:textId="3701A6F4" w:rsidR="001B5B3E" w:rsidRDefault="001B5B3E" w:rsidP="001B5B3E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5B3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1B5B3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5B3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B5B3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1B5B3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Работ</w:t>
      </w:r>
      <w:r w:rsidR="00D560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 1ой нити.</w:t>
      </w:r>
    </w:p>
    <w:p w14:paraId="58CFD258" w14:textId="3D66D68A" w:rsidR="00D56091" w:rsidRDefault="00D56091" w:rsidP="00D5609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55F7D0A6" w14:textId="77777777" w:rsidR="00D56091" w:rsidRDefault="00D56091" w:rsidP="00D56091">
      <w:pPr>
        <w:keepNext/>
        <w:jc w:val="center"/>
      </w:pPr>
      <w:r w:rsidRPr="00D5609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8F9EEC1" wp14:editId="150B2FB1">
            <wp:extent cx="5460365" cy="3071346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074" cy="3076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13C62" w14:textId="16AED9C9" w:rsidR="00D56091" w:rsidRDefault="00D56091" w:rsidP="00D56091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560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560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560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560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D560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Работа 2-х нитей.</w:t>
      </w:r>
    </w:p>
    <w:p w14:paraId="1EBC777A" w14:textId="63B92ABC" w:rsidR="00D56091" w:rsidRDefault="00D56091" w:rsidP="00D5609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D4C7153" w14:textId="77777777" w:rsidR="00D56091" w:rsidRDefault="00D56091" w:rsidP="00D56091">
      <w:pPr>
        <w:keepNext/>
        <w:jc w:val="center"/>
      </w:pPr>
      <w:r w:rsidRPr="00D56091">
        <w:rPr>
          <w:noProof/>
          <w:lang w:eastAsia="ru-RU"/>
        </w:rPr>
        <w:drawing>
          <wp:inline distT="0" distB="0" distL="0" distR="0" wp14:anchorId="4C0F1FA4" wp14:editId="393333AE">
            <wp:extent cx="5429885" cy="305420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376" cy="306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94836" w14:textId="22D6CEF7" w:rsidR="00D56091" w:rsidRDefault="00D56091" w:rsidP="00D56091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560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560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560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560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D560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Работа 3х нитей одновременно.</w:t>
      </w:r>
    </w:p>
    <w:p w14:paraId="6A705CDB" w14:textId="0F8E0CD6" w:rsidR="00D56091" w:rsidRDefault="00D56091" w:rsidP="00D5609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9EA1A03" w14:textId="77777777" w:rsidR="00D56091" w:rsidRDefault="00D56091" w:rsidP="00D56091">
      <w:pPr>
        <w:keepNext/>
        <w:jc w:val="center"/>
      </w:pPr>
      <w:r w:rsidRPr="00D5609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A7E3FB0" wp14:editId="537ADD24">
            <wp:extent cx="5567045" cy="313135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568" cy="31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F36CC" w14:textId="1EBDB2BF" w:rsidR="00D56091" w:rsidRDefault="00D56091" w:rsidP="00D56091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560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560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560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560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D560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Работа всех нитей.</w:t>
      </w:r>
    </w:p>
    <w:p w14:paraId="2E44FE46" w14:textId="68A9DC7B" w:rsidR="00D56091" w:rsidRDefault="00D56091" w:rsidP="00D5609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577C5710" w14:textId="483CC01F" w:rsidR="00D56091" w:rsidRDefault="00D56091" w:rsidP="000564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Теперь изменим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M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edium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</w:t>
      </w:r>
      <w:r w:rsidRPr="00D5609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Maximum</w:t>
      </w:r>
      <w:r w:rsidRPr="001B5B3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поле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Activity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Поле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Priority</w:t>
      </w:r>
      <w:r w:rsidRPr="001B5B3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оставляем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Normal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D5609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Не забываем выключить все работающие нити</w:t>
      </w:r>
      <w:r w:rsidR="00056442">
        <w:rPr>
          <w:rFonts w:ascii="Times New Roman" w:hAnsi="Times New Roman" w:cs="Times New Roman"/>
          <w:sz w:val="28"/>
          <w:szCs w:val="28"/>
          <w:lang w:eastAsia="ru-RU"/>
        </w:rPr>
        <w:t xml:space="preserve"> и включать после изменения по очереди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FD657E">
        <w:rPr>
          <w:rFonts w:ascii="Times New Roman" w:hAnsi="Times New Roman" w:cs="Times New Roman"/>
          <w:sz w:val="28"/>
          <w:szCs w:val="28"/>
          <w:lang w:eastAsia="ru-RU"/>
        </w:rPr>
        <w:t xml:space="preserve"> Рисунки 10-13.</w:t>
      </w:r>
    </w:p>
    <w:p w14:paraId="38AD384A" w14:textId="68552F65" w:rsidR="00D56091" w:rsidRDefault="00D56091" w:rsidP="00D5609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3AC9A54" w14:textId="77777777" w:rsidR="00056442" w:rsidRDefault="00056442" w:rsidP="00056442">
      <w:pPr>
        <w:keepNext/>
        <w:jc w:val="center"/>
      </w:pPr>
      <w:r w:rsidRPr="0005644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F7C68F" wp14:editId="6B034ABF">
            <wp:extent cx="5262245" cy="295990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561" cy="296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81E98" w14:textId="739DBA96" w:rsidR="00D56091" w:rsidRDefault="00056442" w:rsidP="00056442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Работа нити 1 на </w:t>
      </w: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Maximum</w:t>
      </w: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в поле </w:t>
      </w: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</w:p>
    <w:p w14:paraId="137E61A9" w14:textId="62A4D368" w:rsidR="00056442" w:rsidRDefault="00056442" w:rsidP="00056442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4FF6C2A9" w14:textId="77777777" w:rsidR="00056442" w:rsidRDefault="00056442" w:rsidP="00056442">
      <w:pPr>
        <w:keepNext/>
        <w:jc w:val="center"/>
      </w:pPr>
      <w:r w:rsidRPr="0005644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13CC6E" wp14:editId="4D940308">
            <wp:extent cx="5368925" cy="3019913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123" cy="302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326B" w14:textId="38B7BF7A" w:rsidR="00056442" w:rsidRDefault="00056442" w:rsidP="00056442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</w:t>
      </w: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Работа нити 1 и 2.</w:t>
      </w:r>
    </w:p>
    <w:p w14:paraId="3B2BBC5A" w14:textId="366FD354" w:rsidR="00056442" w:rsidRDefault="00056442" w:rsidP="00056442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8B92CA8" w14:textId="77777777" w:rsidR="00056442" w:rsidRDefault="00056442" w:rsidP="00056442">
      <w:pPr>
        <w:keepNext/>
        <w:jc w:val="center"/>
      </w:pPr>
      <w:r w:rsidRPr="0005644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41E8FB" wp14:editId="4B15F434">
            <wp:extent cx="5467985" cy="30756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941" cy="308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B0CDD" w14:textId="40C15C42" w:rsidR="00056442" w:rsidRDefault="00056442" w:rsidP="00056442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Работа нитей 1, 2 и 3 одновременно.</w:t>
      </w:r>
    </w:p>
    <w:p w14:paraId="19E5E7B7" w14:textId="1FE38C00" w:rsidR="00056442" w:rsidRDefault="00056442" w:rsidP="00056442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650310B" w14:textId="77777777" w:rsidR="00056442" w:rsidRDefault="00056442" w:rsidP="00056442">
      <w:pPr>
        <w:keepNext/>
        <w:jc w:val="center"/>
      </w:pPr>
      <w:r w:rsidRPr="0005644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1C26C07" wp14:editId="17D7F9F5">
            <wp:extent cx="5534011" cy="31127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787" cy="311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E9CA9" w14:textId="2D741F31" w:rsidR="00056442" w:rsidRDefault="00056442" w:rsidP="00056442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</w:t>
      </w:r>
      <w:r w:rsidRPr="0005644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Работа нитей 1, 2, 3 и 4.</w:t>
      </w:r>
    </w:p>
    <w:p w14:paraId="4B7D7A37" w14:textId="0C0DC36D" w:rsidR="00056442" w:rsidRDefault="00056442" w:rsidP="00056442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70EEB51" w14:textId="7B55F29A" w:rsidR="00056442" w:rsidRDefault="00FD657E" w:rsidP="00FD65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Отключим работу всех нитей и поменяем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Maximum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Low</w:t>
      </w:r>
      <w:r w:rsidRPr="001B5B3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поле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Activity</w:t>
      </w:r>
      <w:r>
        <w:rPr>
          <w:rFonts w:ascii="Times New Roman" w:hAnsi="Times New Roman" w:cs="Times New Roman"/>
          <w:sz w:val="28"/>
          <w:szCs w:val="28"/>
          <w:lang w:eastAsia="ru-RU"/>
        </w:rPr>
        <w:t>, а также изменим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Priority</w:t>
      </w:r>
      <w:r w:rsidRPr="001B5B3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с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Normal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Lowest</w:t>
      </w:r>
      <w:r>
        <w:rPr>
          <w:rFonts w:ascii="Times New Roman" w:hAnsi="Times New Roman" w:cs="Times New Roman"/>
          <w:sz w:val="28"/>
          <w:szCs w:val="28"/>
          <w:lang w:eastAsia="ru-RU"/>
        </w:rPr>
        <w:t>. После изменения включаем постепенно работу нитей. Рисунки 14-</w:t>
      </w:r>
      <w:r w:rsidR="008F3B95">
        <w:rPr>
          <w:rFonts w:ascii="Times New Roman" w:hAnsi="Times New Roman" w:cs="Times New Roman"/>
          <w:sz w:val="28"/>
          <w:szCs w:val="28"/>
          <w:lang w:eastAsia="ru-RU"/>
        </w:rPr>
        <w:t>17.</w:t>
      </w:r>
    </w:p>
    <w:p w14:paraId="323A32EF" w14:textId="7DC0B7F6" w:rsidR="00FD657E" w:rsidRDefault="00FD657E" w:rsidP="00FD65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91D803" w14:textId="77777777" w:rsidR="00FD657E" w:rsidRDefault="00FD657E" w:rsidP="00FD657E">
      <w:pPr>
        <w:keepNext/>
        <w:spacing w:after="0" w:line="360" w:lineRule="auto"/>
        <w:jc w:val="center"/>
      </w:pPr>
      <w:r w:rsidRPr="00FD65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4CEBA0" wp14:editId="6A26471E">
            <wp:extent cx="5414645" cy="3045629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601" cy="304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60F6" w14:textId="3F9E80C7" w:rsidR="00FD657E" w:rsidRDefault="00FD657E" w:rsidP="00FD657E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D65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D65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D65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D65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FD65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Работа нити 1 с полями </w:t>
      </w:r>
      <w:r w:rsidRPr="00FD657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Low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и </w:t>
      </w:r>
      <w:r w:rsidRPr="00FD657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Priority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FD657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Lowest</w:t>
      </w:r>
      <w:r w:rsidRPr="00FD65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</w:p>
    <w:p w14:paraId="483B7B16" w14:textId="2B6448F6" w:rsidR="00FD657E" w:rsidRDefault="00FD657E" w:rsidP="00FD657E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1E24E1" w14:textId="77777777" w:rsidR="00FD657E" w:rsidRDefault="00FD657E" w:rsidP="00FD657E">
      <w:pPr>
        <w:keepNext/>
        <w:jc w:val="center"/>
      </w:pPr>
      <w:r w:rsidRPr="00FD657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D22853" wp14:editId="12138EF6">
            <wp:extent cx="5612765" cy="3157068"/>
            <wp:effectExtent l="0" t="0" r="698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978" cy="316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FCD99" w14:textId="2F104D80" w:rsidR="00FD657E" w:rsidRDefault="00FD657E" w:rsidP="00FD657E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D65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D65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D65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D65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15</w:t>
      </w:r>
      <w:r w:rsidRPr="00FD65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Работа 1 и 2 нит</w:t>
      </w:r>
      <w:r w:rsidR="008F3B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и.</w:t>
      </w:r>
    </w:p>
    <w:p w14:paraId="50B222A4" w14:textId="438ECF32" w:rsidR="008F3B95" w:rsidRDefault="008F3B95" w:rsidP="008F3B95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6F455A" w14:textId="77777777" w:rsidR="008F3B95" w:rsidRDefault="008F3B95" w:rsidP="008F3B95">
      <w:pPr>
        <w:keepNext/>
        <w:jc w:val="center"/>
      </w:pPr>
      <w:r w:rsidRPr="008F3B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06526A" wp14:editId="10539FFC">
            <wp:extent cx="5597525" cy="3148496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622" cy="315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F927F" w14:textId="4D282058" w:rsidR="008F3B95" w:rsidRDefault="008F3B95" w:rsidP="008F3B95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F3B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F3B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F3B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F3B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16</w:t>
      </w:r>
      <w:r w:rsidRPr="008F3B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Работа нити 1, 2 и 3.</w:t>
      </w:r>
    </w:p>
    <w:p w14:paraId="1B2C8849" w14:textId="5124D856" w:rsidR="008F3B95" w:rsidRDefault="008F3B95" w:rsidP="008F3B95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0480F4F" w14:textId="77777777" w:rsidR="008F3B95" w:rsidRDefault="008F3B95" w:rsidP="008F3B95">
      <w:pPr>
        <w:keepNext/>
        <w:jc w:val="center"/>
      </w:pPr>
      <w:r w:rsidRPr="008F3B9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5BA3181" wp14:editId="3A43B1DB">
            <wp:extent cx="5605145" cy="3152782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99" cy="315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4D96" w14:textId="2805AC63" w:rsidR="008F3B95" w:rsidRDefault="008F3B95" w:rsidP="008F3B95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F3B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F3B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F3B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F3B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17</w:t>
      </w:r>
      <w:r w:rsidRPr="008F3B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4ре работающие нити.</w:t>
      </w:r>
    </w:p>
    <w:p w14:paraId="184588CD" w14:textId="113A84C6" w:rsidR="008F3B95" w:rsidRDefault="008F3B95" w:rsidP="008F3B95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D045B80" w14:textId="17093EAB" w:rsidR="008F3B95" w:rsidRDefault="008F3B95" w:rsidP="008F3B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Отключаем и меняем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Low</w:t>
      </w:r>
      <w:r w:rsidRPr="008F3B9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Medium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поле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Activity</w:t>
      </w:r>
      <w:r w:rsidRPr="008F3B95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Поле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Priority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оставляем</w:t>
      </w:r>
      <w:r w:rsidRPr="001B5B3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без изменений.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Рисунки 18-</w:t>
      </w:r>
      <w:r w:rsidR="00B40260">
        <w:rPr>
          <w:rFonts w:ascii="Times New Roman" w:hAnsi="Times New Roman" w:cs="Times New Roman"/>
          <w:sz w:val="28"/>
          <w:szCs w:val="28"/>
          <w:lang w:eastAsia="ru-RU"/>
        </w:rPr>
        <w:t>21.</w:t>
      </w:r>
    </w:p>
    <w:p w14:paraId="27DE17B4" w14:textId="0E401A87" w:rsidR="008F3B95" w:rsidRDefault="008F3B95" w:rsidP="008F3B95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7AF5B4B" w14:textId="77777777" w:rsidR="008F3B95" w:rsidRDefault="008F3B95" w:rsidP="008F3B95">
      <w:pPr>
        <w:keepNext/>
        <w:jc w:val="center"/>
      </w:pPr>
      <w:r w:rsidRPr="008F3B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C5593C" wp14:editId="0A905E0D">
            <wp:extent cx="5544185" cy="3118493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053" cy="3121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6611E" w14:textId="23DC2122" w:rsidR="008F3B95" w:rsidRDefault="008F3B95" w:rsidP="008F3B95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F3B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F3B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F3B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F3B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18</w:t>
      </w:r>
      <w:r w:rsidRPr="008F3B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Нить 1.</w:t>
      </w:r>
    </w:p>
    <w:p w14:paraId="3C019160" w14:textId="25DBE145" w:rsidR="00B40260" w:rsidRDefault="00B40260" w:rsidP="00B40260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76E26FE" w14:textId="77777777" w:rsidR="00B40260" w:rsidRDefault="00B40260" w:rsidP="00B40260">
      <w:pPr>
        <w:keepNext/>
        <w:jc w:val="center"/>
      </w:pPr>
      <w:r w:rsidRPr="00B4026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F41F9EE" wp14:editId="2E4F258B">
            <wp:extent cx="5727065" cy="3221359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613" cy="322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ED4D" w14:textId="6B9CBAD6" w:rsidR="00B40260" w:rsidRDefault="00B40260" w:rsidP="00B40260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19</w:t>
      </w: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Нити 1 и 2 активны.</w:t>
      </w:r>
    </w:p>
    <w:p w14:paraId="60E553F8" w14:textId="73576B6F" w:rsidR="00B40260" w:rsidRDefault="00B40260" w:rsidP="00B40260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7EDD051" w14:textId="77777777" w:rsidR="00B40260" w:rsidRDefault="00B40260" w:rsidP="00B40260">
      <w:pPr>
        <w:keepNext/>
        <w:jc w:val="center"/>
      </w:pPr>
      <w:r w:rsidRPr="00B402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BF30F1" wp14:editId="0A4AD16E">
            <wp:extent cx="5620385" cy="3161354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3" cy="31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178FB" w14:textId="024C952F" w:rsidR="00B40260" w:rsidRDefault="00B40260" w:rsidP="00B40260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20</w:t>
      </w: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Активные нити 1, 2 и 3.</w:t>
      </w:r>
    </w:p>
    <w:p w14:paraId="656202BF" w14:textId="131D3FA7" w:rsidR="00B40260" w:rsidRDefault="00B40260" w:rsidP="00B40260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4BE404A9" w14:textId="77777777" w:rsidR="00B40260" w:rsidRDefault="00B40260" w:rsidP="00B40260">
      <w:pPr>
        <w:keepNext/>
        <w:jc w:val="center"/>
      </w:pPr>
      <w:r w:rsidRPr="00B4026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A0417F1" wp14:editId="21C34827">
            <wp:extent cx="5605145" cy="3152782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166" cy="3158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FA921" w14:textId="03EDDD4E" w:rsidR="00B40260" w:rsidRDefault="00B40260" w:rsidP="00B40260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21</w:t>
      </w: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Активны 4 нити.</w:t>
      </w:r>
    </w:p>
    <w:p w14:paraId="439C7E40" w14:textId="546FA963" w:rsidR="00B40260" w:rsidRDefault="00B40260" w:rsidP="00B40260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5AC21F84" w14:textId="3108AD57" w:rsidR="00B40260" w:rsidRDefault="00B40260" w:rsidP="00B402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Останавливаем работу нитей. Меняем поле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Activity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Medium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Maximum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поле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Priority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оставляем как есть. Рисунки 22-</w:t>
      </w:r>
      <w:r w:rsidR="00BD65EF">
        <w:rPr>
          <w:rFonts w:ascii="Times New Roman" w:hAnsi="Times New Roman" w:cs="Times New Roman"/>
          <w:sz w:val="28"/>
          <w:szCs w:val="28"/>
          <w:lang w:eastAsia="ru-RU"/>
        </w:rPr>
        <w:t>25.</w:t>
      </w:r>
    </w:p>
    <w:p w14:paraId="6F29CED2" w14:textId="31F02F8C" w:rsidR="00B40260" w:rsidRDefault="00B40260" w:rsidP="00B40260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6DEDCEA" w14:textId="77777777" w:rsidR="00B40260" w:rsidRDefault="00B40260" w:rsidP="00B40260">
      <w:pPr>
        <w:keepNext/>
        <w:jc w:val="center"/>
      </w:pPr>
      <w:r w:rsidRPr="00B402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1D4352" wp14:editId="23617998">
            <wp:extent cx="5588199" cy="31432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243" cy="314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CDF01" w14:textId="7C7A6BDD" w:rsidR="00B40260" w:rsidRDefault="00B40260" w:rsidP="00B40260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22</w:t>
      </w: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Нить 1 активна.</w:t>
      </w:r>
    </w:p>
    <w:p w14:paraId="3AF00E5F" w14:textId="266421B6" w:rsidR="00B40260" w:rsidRDefault="00B40260" w:rsidP="00B40260">
      <w:pPr>
        <w:rPr>
          <w:lang w:eastAsia="ru-RU"/>
        </w:rPr>
      </w:pPr>
    </w:p>
    <w:p w14:paraId="6D1F13ED" w14:textId="77777777" w:rsidR="00B40260" w:rsidRDefault="00B40260" w:rsidP="00B40260">
      <w:pPr>
        <w:keepNext/>
        <w:jc w:val="center"/>
      </w:pPr>
      <w:r w:rsidRPr="00B40260">
        <w:rPr>
          <w:noProof/>
          <w:lang w:eastAsia="ru-RU"/>
        </w:rPr>
        <w:lastRenderedPageBreak/>
        <w:drawing>
          <wp:inline distT="0" distB="0" distL="0" distR="0" wp14:anchorId="4F1DFF9C" wp14:editId="0FEE9674">
            <wp:extent cx="5727065" cy="3221359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113" cy="322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E1CBB" w14:textId="1CE01744" w:rsidR="00B40260" w:rsidRDefault="00B40260" w:rsidP="00B40260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23</w:t>
      </w:r>
      <w:r w:rsidRPr="00B402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Нити 1 и 2 активны.</w:t>
      </w:r>
    </w:p>
    <w:p w14:paraId="3E7A4D1E" w14:textId="74ED4D50" w:rsidR="00B40260" w:rsidRPr="004B4447" w:rsidRDefault="00B40260" w:rsidP="00B40260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1CF7F64" w14:textId="77777777" w:rsidR="004B4447" w:rsidRDefault="004B4447" w:rsidP="004B4447">
      <w:pPr>
        <w:keepNext/>
        <w:jc w:val="center"/>
      </w:pPr>
      <w:r w:rsidRPr="004B4447">
        <w:rPr>
          <w:noProof/>
          <w:lang w:eastAsia="ru-RU"/>
        </w:rPr>
        <w:drawing>
          <wp:inline distT="0" distB="0" distL="0" distR="0" wp14:anchorId="00505199" wp14:editId="612CFA50">
            <wp:extent cx="5696585" cy="320421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726" cy="320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F8F6" w14:textId="4181B20B" w:rsidR="00B40260" w:rsidRDefault="004B4447" w:rsidP="004B4447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B444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4B444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B444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B444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24</w:t>
      </w:r>
      <w:r w:rsidRPr="004B444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Активно 3 нити.</w:t>
      </w:r>
    </w:p>
    <w:p w14:paraId="77CD6766" w14:textId="192F018E" w:rsidR="004B4447" w:rsidRDefault="004B4447" w:rsidP="004B4447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4496BCF6" w14:textId="77777777" w:rsidR="004B4447" w:rsidRDefault="004B4447" w:rsidP="004B4447">
      <w:pPr>
        <w:keepNext/>
        <w:jc w:val="center"/>
      </w:pPr>
      <w:r w:rsidRPr="004B444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9DCDA1" wp14:editId="7C678C8C">
            <wp:extent cx="5742305" cy="3229931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581" cy="323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B6F97" w14:textId="12C0AE2F" w:rsidR="004B4447" w:rsidRDefault="004B4447" w:rsidP="004B4447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B444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4B444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B444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B444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25</w:t>
      </w:r>
      <w:r w:rsidRPr="004B444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Активны все доступные нити.</w:t>
      </w:r>
    </w:p>
    <w:p w14:paraId="672C5D7A" w14:textId="66CC1D9D" w:rsidR="004B4447" w:rsidRDefault="004B4447" w:rsidP="004B4447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98F09E" w14:textId="4D1AA6E7" w:rsidR="004B4447" w:rsidRDefault="00BD65EF" w:rsidP="00BD65E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Выключаем активные нити и меняем в поле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Activity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Maximum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Low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поле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Priority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Lowest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Highest</w:t>
      </w:r>
      <w:r w:rsidRPr="00BD65EF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Повышаем поле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Activity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до максимально значения. Рисунки 26-</w:t>
      </w:r>
    </w:p>
    <w:p w14:paraId="0B1C9549" w14:textId="6297D900" w:rsidR="00BD65EF" w:rsidRDefault="00BD65EF" w:rsidP="004B4447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3C36749" w14:textId="77777777" w:rsidR="00BD65EF" w:rsidRDefault="00BD65EF" w:rsidP="00BD65EF">
      <w:pPr>
        <w:keepNext/>
        <w:jc w:val="center"/>
      </w:pPr>
      <w:r w:rsidRPr="00BD65E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6C417A" wp14:editId="6507F2CC">
            <wp:extent cx="5658485" cy="318278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020" cy="318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CB9C7" w14:textId="22EC0380" w:rsidR="00BD65EF" w:rsidRDefault="00BD65EF" w:rsidP="00BD65EF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D65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BD65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D65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D65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26</w:t>
      </w:r>
      <w:r w:rsidRPr="00BD65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Работает нить 1.</w:t>
      </w:r>
    </w:p>
    <w:p w14:paraId="64D71547" w14:textId="2A583543" w:rsidR="00E2123A" w:rsidRDefault="00E2123A" w:rsidP="00E2123A">
      <w:pPr>
        <w:rPr>
          <w:lang w:eastAsia="ru-RU"/>
        </w:rPr>
      </w:pPr>
    </w:p>
    <w:p w14:paraId="5D2F2A12" w14:textId="77777777" w:rsidR="00E2123A" w:rsidRDefault="00E2123A" w:rsidP="00E2123A">
      <w:pPr>
        <w:keepNext/>
        <w:jc w:val="center"/>
      </w:pPr>
      <w:r w:rsidRPr="00E2123A">
        <w:rPr>
          <w:noProof/>
          <w:lang w:eastAsia="ru-RU"/>
        </w:rPr>
        <w:lastRenderedPageBreak/>
        <w:drawing>
          <wp:inline distT="0" distB="0" distL="0" distR="0" wp14:anchorId="242E36BA" wp14:editId="1252E383">
            <wp:extent cx="5567045" cy="313135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005" cy="3134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01778" w14:textId="3D718270" w:rsidR="00E2123A" w:rsidRDefault="00E2123A" w:rsidP="00E2123A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27</w: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Работают нити 1 и 2.</w:t>
      </w:r>
    </w:p>
    <w:p w14:paraId="42DE64CC" w14:textId="1DAC02DB" w:rsidR="00E2123A" w:rsidRDefault="00E2123A" w:rsidP="00E2123A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EF1DD9" w14:textId="77777777" w:rsidR="00E2123A" w:rsidRDefault="00E2123A" w:rsidP="00E2123A">
      <w:pPr>
        <w:keepNext/>
        <w:jc w:val="center"/>
      </w:pPr>
      <w:r w:rsidRPr="00E2123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B230E2" wp14:editId="5E4AE7E2">
            <wp:extent cx="5655935" cy="318135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340" cy="318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65A3B" w14:textId="1D163613" w:rsidR="00E2123A" w:rsidRDefault="00E2123A" w:rsidP="00E2123A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28</w: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Работают нити 1, 2 и 3.</w:t>
      </w:r>
    </w:p>
    <w:p w14:paraId="2A67EF40" w14:textId="7F015F76" w:rsidR="00E2123A" w:rsidRDefault="00E2123A" w:rsidP="00E2123A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E056A0D" w14:textId="77777777" w:rsidR="00E2123A" w:rsidRDefault="00E2123A" w:rsidP="00E2123A">
      <w:pPr>
        <w:keepNext/>
        <w:jc w:val="center"/>
      </w:pPr>
      <w:r w:rsidRPr="00E2123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CCBD730" wp14:editId="2B879781">
            <wp:extent cx="5788025" cy="3255648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430" cy="325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82D59" w14:textId="1F7225D6" w:rsidR="00E2123A" w:rsidRDefault="00E2123A" w:rsidP="00E2123A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29</w: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Работают нити 1, 2, 3 и 4. Со значением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Low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в поле </w: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</w:p>
    <w:p w14:paraId="3BA696F8" w14:textId="50559262" w:rsidR="00E2123A" w:rsidRDefault="00E2123A" w:rsidP="00E2123A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449AA6C1" w14:textId="77777777" w:rsidR="00E2123A" w:rsidRDefault="00E2123A" w:rsidP="00E2123A">
      <w:pPr>
        <w:keepNext/>
        <w:jc w:val="center"/>
      </w:pPr>
      <w:r w:rsidRPr="00E2123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387837" wp14:editId="73689D67">
            <wp:extent cx="5669069" cy="3188738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428" cy="319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D8DAB" w14:textId="13C5BEA4" w:rsidR="00E2123A" w:rsidRDefault="00E2123A" w:rsidP="00E2123A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30</w: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Активна 1 нить. Со значением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Medium</w: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в поле </w: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</w:p>
    <w:p w14:paraId="63FB8538" w14:textId="4332ABF5" w:rsidR="00E2123A" w:rsidRDefault="00E2123A" w:rsidP="00E2123A">
      <w:pPr>
        <w:rPr>
          <w:lang w:eastAsia="ru-RU"/>
        </w:rPr>
      </w:pPr>
    </w:p>
    <w:p w14:paraId="463D6F90" w14:textId="77777777" w:rsidR="00E2123A" w:rsidRDefault="00E2123A" w:rsidP="00E2123A">
      <w:pPr>
        <w:keepNext/>
        <w:jc w:val="center"/>
      </w:pPr>
      <w:r w:rsidRPr="00E2123A">
        <w:rPr>
          <w:noProof/>
          <w:lang w:eastAsia="ru-RU"/>
        </w:rPr>
        <w:lastRenderedPageBreak/>
        <w:drawing>
          <wp:inline distT="0" distB="0" distL="0" distR="0" wp14:anchorId="0EA76398" wp14:editId="1382E460">
            <wp:extent cx="5780405" cy="3251362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318" cy="325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B9E17" w14:textId="4FD38E2A" w:rsidR="00E2123A" w:rsidRDefault="00E2123A" w:rsidP="00E2123A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31</w: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Активны нити 1 и 2.</w:t>
      </w:r>
    </w:p>
    <w:p w14:paraId="7151AEB5" w14:textId="65A838BB" w:rsidR="00E2123A" w:rsidRPr="00E2123A" w:rsidRDefault="00E2123A" w:rsidP="00E2123A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F7075A2" w14:textId="77777777" w:rsidR="00E2123A" w:rsidRDefault="00E2123A" w:rsidP="00E2123A">
      <w:pPr>
        <w:keepNext/>
        <w:jc w:val="center"/>
      </w:pPr>
      <w:r w:rsidRPr="00E2123A">
        <w:rPr>
          <w:noProof/>
          <w:lang w:eastAsia="ru-RU"/>
        </w:rPr>
        <w:drawing>
          <wp:inline distT="0" distB="0" distL="0" distR="0" wp14:anchorId="1F34666A" wp14:editId="3424E191">
            <wp:extent cx="5742305" cy="3229931"/>
            <wp:effectExtent l="0" t="0" r="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67" cy="3232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55C31" w14:textId="195069CD" w:rsidR="00E2123A" w:rsidRDefault="00E2123A" w:rsidP="00E2123A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32</w: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Активны 3 нити.</w:t>
      </w:r>
    </w:p>
    <w:p w14:paraId="682C9215" w14:textId="3C7857A9" w:rsidR="00E2123A" w:rsidRDefault="00E2123A" w:rsidP="00E2123A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5B0015EB" w14:textId="77777777" w:rsidR="00E2123A" w:rsidRDefault="00E2123A" w:rsidP="00E2123A">
      <w:pPr>
        <w:keepNext/>
        <w:jc w:val="center"/>
      </w:pPr>
      <w:r w:rsidRPr="00E2123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945149E" wp14:editId="06E40A08">
            <wp:extent cx="5810885" cy="3268506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135" cy="327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7C1F0" w14:textId="31872EF8" w:rsidR="00E2123A" w:rsidRDefault="00E2123A" w:rsidP="00E2123A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33</w: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Активны все имеющиеся нити.</w:t>
      </w:r>
    </w:p>
    <w:p w14:paraId="6EE69187" w14:textId="3E5F84FE" w:rsidR="00E2123A" w:rsidRDefault="00E2123A" w:rsidP="00E2123A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59D00A16" w14:textId="77777777" w:rsidR="00D6037E" w:rsidRDefault="00D6037E" w:rsidP="00D6037E">
      <w:pPr>
        <w:keepNext/>
        <w:jc w:val="center"/>
      </w:pPr>
      <w:r w:rsidRPr="00D603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39E1E5" wp14:editId="7738AB61">
            <wp:extent cx="5772785" cy="324707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311" cy="324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C0969" w14:textId="69DAFDB0" w:rsidR="00D6037E" w:rsidRDefault="00D6037E" w:rsidP="00D6037E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603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603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603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603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34</w:t>
      </w:r>
      <w:r w:rsidRPr="00D603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Работает нить 1. Со значением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aximum</w: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в поле </w:t>
      </w:r>
      <w:r w:rsidRPr="00E2123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Activity</w:t>
      </w:r>
      <w:r w:rsidRPr="00D603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</w:p>
    <w:p w14:paraId="5A423B63" w14:textId="39ED3043" w:rsidR="00D6037E" w:rsidRDefault="00D6037E" w:rsidP="00D6037E"/>
    <w:p w14:paraId="4FEF9655" w14:textId="77777777" w:rsidR="00D6037E" w:rsidRDefault="00D6037E" w:rsidP="00D6037E">
      <w:pPr>
        <w:keepNext/>
        <w:jc w:val="center"/>
      </w:pPr>
      <w:r w:rsidRPr="00D6037E">
        <w:rPr>
          <w:noProof/>
        </w:rPr>
        <w:lastRenderedPageBreak/>
        <w:drawing>
          <wp:inline distT="0" distB="0" distL="0" distR="0" wp14:anchorId="4397A6EB" wp14:editId="42187C67">
            <wp:extent cx="5772785" cy="324707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266" cy="325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15860" w14:textId="74F7BD27" w:rsidR="00D6037E" w:rsidRDefault="00D6037E" w:rsidP="00D6037E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603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603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603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603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35</w:t>
      </w:r>
      <w:r w:rsidRPr="00D603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Работающих нитей 2е.</w:t>
      </w:r>
    </w:p>
    <w:p w14:paraId="2460DDCA" w14:textId="3921AFFC" w:rsidR="00D6037E" w:rsidRDefault="00D6037E" w:rsidP="00D6037E">
      <w:pPr>
        <w:rPr>
          <w:rFonts w:ascii="Times New Roman" w:hAnsi="Times New Roman" w:cs="Times New Roman"/>
          <w:sz w:val="28"/>
          <w:szCs w:val="28"/>
        </w:rPr>
      </w:pPr>
    </w:p>
    <w:p w14:paraId="072D04B6" w14:textId="77777777" w:rsidR="00D6037E" w:rsidRDefault="00D6037E" w:rsidP="00D6037E">
      <w:pPr>
        <w:keepNext/>
        <w:jc w:val="center"/>
      </w:pPr>
      <w:r w:rsidRPr="00D603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3704E7" wp14:editId="2C36DF37">
            <wp:extent cx="5772785" cy="324707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315" cy="324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17A8" w14:textId="4CBDF2D4" w:rsidR="00D6037E" w:rsidRDefault="00D6037E" w:rsidP="00D6037E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603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603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603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603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36</w:t>
      </w:r>
      <w:r w:rsidRPr="00D603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Работает 3 нити.</w:t>
      </w:r>
    </w:p>
    <w:p w14:paraId="78A9A136" w14:textId="1E9A97BE" w:rsidR="00D6037E" w:rsidRDefault="00D6037E" w:rsidP="00D6037E"/>
    <w:p w14:paraId="34D16F03" w14:textId="77777777" w:rsidR="00D6037E" w:rsidRDefault="00D6037E" w:rsidP="00D6037E">
      <w:pPr>
        <w:keepNext/>
        <w:jc w:val="center"/>
      </w:pPr>
      <w:r w:rsidRPr="00D6037E">
        <w:rPr>
          <w:noProof/>
        </w:rPr>
        <w:lastRenderedPageBreak/>
        <w:drawing>
          <wp:inline distT="0" distB="0" distL="0" distR="0" wp14:anchorId="4556B361" wp14:editId="5AE7F670">
            <wp:extent cx="5765165" cy="3242790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275" cy="324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C2912" w14:textId="131A8EF0" w:rsidR="00D6037E" w:rsidRDefault="00D6037E" w:rsidP="00D6037E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603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603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603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603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603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37</w:t>
      </w:r>
      <w:r w:rsidRPr="00D603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Работает 4 существующих нити.</w:t>
      </w:r>
    </w:p>
    <w:p w14:paraId="7CEA4F1F" w14:textId="17705DB2" w:rsidR="00D6037E" w:rsidRDefault="00D6037E" w:rsidP="00D6037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C73A13" w14:textId="3BDDED71" w:rsidR="00C90B7B" w:rsidRDefault="00C90B7B" w:rsidP="00C90B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Посмотрим значение </w:t>
      </w:r>
      <w:r w:rsidRPr="00D6037E">
        <w:rPr>
          <w:rFonts w:ascii="Times New Roman" w:hAnsi="Times New Roman" w:cs="Times New Roman"/>
          <w:sz w:val="28"/>
          <w:szCs w:val="28"/>
        </w:rPr>
        <w:t>Dynamic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6037E">
        <w:rPr>
          <w:rFonts w:ascii="Times New Roman" w:hAnsi="Times New Roman" w:cs="Times New Roman"/>
          <w:sz w:val="28"/>
          <w:szCs w:val="28"/>
        </w:rPr>
        <w:t>Priority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рисунках 2-37 и на их основе заполним таблицу 1.</w:t>
      </w:r>
    </w:p>
    <w:p w14:paraId="6798E96D" w14:textId="77777777" w:rsidR="00C90B7B" w:rsidRDefault="00C90B7B" w:rsidP="00D6037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786AE6" w14:textId="310F1202" w:rsidR="00D6037E" w:rsidRPr="00D6037E" w:rsidRDefault="00D6037E" w:rsidP="00D6037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 – Значение </w:t>
      </w:r>
      <w:r w:rsidRPr="00D6037E">
        <w:rPr>
          <w:rFonts w:ascii="Times New Roman" w:hAnsi="Times New Roman" w:cs="Times New Roman"/>
          <w:sz w:val="28"/>
          <w:szCs w:val="28"/>
        </w:rPr>
        <w:t>Dynamic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6037E">
        <w:rPr>
          <w:rFonts w:ascii="Times New Roman" w:hAnsi="Times New Roman" w:cs="Times New Roman"/>
          <w:sz w:val="28"/>
          <w:szCs w:val="28"/>
        </w:rPr>
        <w:t>Priority</w:t>
      </w:r>
      <w:proofErr w:type="spellEnd"/>
      <w:r w:rsidR="00C90B7B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D6037E" w14:paraId="2BDC2645" w14:textId="77777777" w:rsidTr="00D6037E">
        <w:tc>
          <w:tcPr>
            <w:tcW w:w="2336" w:type="dxa"/>
          </w:tcPr>
          <w:p w14:paraId="52D245A3" w14:textId="77777777" w:rsidR="00D6037E" w:rsidRDefault="00D6037E" w:rsidP="00D6037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6" w:type="dxa"/>
          </w:tcPr>
          <w:p w14:paraId="67C64D1D" w14:textId="03D028EC" w:rsidR="00D6037E" w:rsidRDefault="00D6037E" w:rsidP="00D6037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Arial" w:hAnsi="Arial" w:cs="Arial"/>
                <w:color w:val="000000"/>
              </w:rPr>
              <w:t xml:space="preserve">Process </w:t>
            </w:r>
            <w:proofErr w:type="spellStart"/>
            <w:r>
              <w:rPr>
                <w:rFonts w:ascii="Arial" w:hAnsi="Arial" w:cs="Arial"/>
                <w:color w:val="000000"/>
              </w:rPr>
              <w:t>Priority</w:t>
            </w:r>
            <w:proofErr w:type="spellEnd"/>
            <w:r>
              <w:rPr>
                <w:rFonts w:ascii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</w:rPr>
              <w:t>Low</w:t>
            </w:r>
            <w:proofErr w:type="spellEnd"/>
          </w:p>
        </w:tc>
        <w:tc>
          <w:tcPr>
            <w:tcW w:w="2336" w:type="dxa"/>
          </w:tcPr>
          <w:p w14:paraId="3D8935A4" w14:textId="04465591" w:rsidR="00D6037E" w:rsidRDefault="00D6037E" w:rsidP="00D6037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Arial" w:hAnsi="Arial" w:cs="Arial"/>
                <w:color w:val="000000"/>
              </w:rPr>
              <w:t xml:space="preserve">Process </w:t>
            </w:r>
            <w:proofErr w:type="spellStart"/>
            <w:r>
              <w:rPr>
                <w:rFonts w:ascii="Arial" w:hAnsi="Arial" w:cs="Arial"/>
                <w:color w:val="000000"/>
              </w:rPr>
              <w:t>Priority</w:t>
            </w:r>
            <w:proofErr w:type="spellEnd"/>
            <w:r>
              <w:rPr>
                <w:rFonts w:ascii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</w:rPr>
              <w:t>Normal</w:t>
            </w:r>
            <w:proofErr w:type="spellEnd"/>
          </w:p>
        </w:tc>
        <w:tc>
          <w:tcPr>
            <w:tcW w:w="2337" w:type="dxa"/>
          </w:tcPr>
          <w:p w14:paraId="53DBA1D4" w14:textId="2DBDF404" w:rsidR="00D6037E" w:rsidRDefault="00D6037E" w:rsidP="00D6037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Arial" w:hAnsi="Arial" w:cs="Arial"/>
                <w:color w:val="000000"/>
              </w:rPr>
              <w:t xml:space="preserve">Process </w:t>
            </w:r>
            <w:proofErr w:type="spellStart"/>
            <w:r>
              <w:rPr>
                <w:rFonts w:ascii="Arial" w:hAnsi="Arial" w:cs="Arial"/>
                <w:color w:val="000000"/>
              </w:rPr>
              <w:t>Priority</w:t>
            </w:r>
            <w:proofErr w:type="spellEnd"/>
            <w:r>
              <w:rPr>
                <w:rFonts w:ascii="Arial" w:hAnsi="Arial" w:cs="Arial"/>
                <w:color w:val="000000"/>
              </w:rPr>
              <w:t xml:space="preserve"> High</w:t>
            </w:r>
          </w:p>
        </w:tc>
      </w:tr>
      <w:tr w:rsidR="00D6037E" w14:paraId="75F6E6BE" w14:textId="77777777" w:rsidTr="00D6037E">
        <w:tc>
          <w:tcPr>
            <w:tcW w:w="2336" w:type="dxa"/>
          </w:tcPr>
          <w:p w14:paraId="37B50041" w14:textId="567B869F" w:rsidR="00D6037E" w:rsidRDefault="00D6037E" w:rsidP="00D6037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6037E">
              <w:rPr>
                <w:rFonts w:ascii="Times New Roman" w:hAnsi="Times New Roman" w:cs="Times New Roman"/>
                <w:sz w:val="28"/>
                <w:szCs w:val="28"/>
              </w:rPr>
              <w:t>Thread</w:t>
            </w:r>
            <w:proofErr w:type="spellEnd"/>
            <w:r w:rsidRPr="00D603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6037E">
              <w:rPr>
                <w:rFonts w:ascii="Times New Roman" w:hAnsi="Times New Roman" w:cs="Times New Roman"/>
                <w:sz w:val="28"/>
                <w:szCs w:val="28"/>
              </w:rPr>
              <w:t>Priority</w:t>
            </w:r>
            <w:proofErr w:type="spellEnd"/>
            <w:r w:rsidRPr="00D603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6037E">
              <w:rPr>
                <w:rFonts w:ascii="Times New Roman" w:hAnsi="Times New Roman" w:cs="Times New Roman"/>
                <w:sz w:val="28"/>
                <w:szCs w:val="28"/>
              </w:rPr>
              <w:t>Lowest</w:t>
            </w:r>
            <w:proofErr w:type="spellEnd"/>
          </w:p>
        </w:tc>
        <w:tc>
          <w:tcPr>
            <w:tcW w:w="2336" w:type="dxa"/>
          </w:tcPr>
          <w:p w14:paraId="35D799A0" w14:textId="2A32AAB9" w:rsidR="00D6037E" w:rsidRDefault="00C90B7B" w:rsidP="00C90B7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36" w:type="dxa"/>
          </w:tcPr>
          <w:p w14:paraId="2B2D6B10" w14:textId="74CC466F" w:rsidR="00D6037E" w:rsidRDefault="00C90B7B" w:rsidP="00C90B7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37" w:type="dxa"/>
          </w:tcPr>
          <w:p w14:paraId="087119C9" w14:textId="5BB6F840" w:rsidR="00D6037E" w:rsidRDefault="00C90B7B" w:rsidP="00C90B7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D6037E" w14:paraId="2844EC84" w14:textId="77777777" w:rsidTr="00D6037E">
        <w:tc>
          <w:tcPr>
            <w:tcW w:w="2336" w:type="dxa"/>
          </w:tcPr>
          <w:p w14:paraId="1BFF061B" w14:textId="3DAD448D" w:rsidR="00D6037E" w:rsidRDefault="00D6037E" w:rsidP="00D6037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6037E">
              <w:rPr>
                <w:rFonts w:ascii="Times New Roman" w:hAnsi="Times New Roman" w:cs="Times New Roman"/>
                <w:sz w:val="28"/>
                <w:szCs w:val="28"/>
              </w:rPr>
              <w:t>Thread</w:t>
            </w:r>
            <w:proofErr w:type="spellEnd"/>
            <w:r w:rsidRPr="00D603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6037E">
              <w:rPr>
                <w:rFonts w:ascii="Times New Roman" w:hAnsi="Times New Roman" w:cs="Times New Roman"/>
                <w:sz w:val="28"/>
                <w:szCs w:val="28"/>
              </w:rPr>
              <w:t>Priority</w:t>
            </w:r>
            <w:proofErr w:type="spellEnd"/>
            <w:r w:rsidRPr="00D603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6037E">
              <w:rPr>
                <w:rFonts w:ascii="Times New Roman" w:hAnsi="Times New Roman" w:cs="Times New Roman"/>
                <w:sz w:val="28"/>
                <w:szCs w:val="28"/>
              </w:rPr>
              <w:t>Normal</w:t>
            </w:r>
            <w:proofErr w:type="spellEnd"/>
          </w:p>
        </w:tc>
        <w:tc>
          <w:tcPr>
            <w:tcW w:w="2336" w:type="dxa"/>
          </w:tcPr>
          <w:p w14:paraId="2199EFAF" w14:textId="5A9FEE6E" w:rsidR="00D6037E" w:rsidRDefault="00C90B7B" w:rsidP="00C90B7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36" w:type="dxa"/>
          </w:tcPr>
          <w:p w14:paraId="298CD70E" w14:textId="66620D2A" w:rsidR="00D6037E" w:rsidRDefault="00C90B7B" w:rsidP="00C90B7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37" w:type="dxa"/>
          </w:tcPr>
          <w:p w14:paraId="1B22FCB2" w14:textId="155E86B2" w:rsidR="00D6037E" w:rsidRDefault="00C90B7B" w:rsidP="00C90B7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D6037E" w14:paraId="2D9924A6" w14:textId="77777777" w:rsidTr="00D6037E">
        <w:tc>
          <w:tcPr>
            <w:tcW w:w="2336" w:type="dxa"/>
          </w:tcPr>
          <w:p w14:paraId="7732521A" w14:textId="2A731F28" w:rsidR="00D6037E" w:rsidRDefault="00D6037E" w:rsidP="00D6037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6037E">
              <w:rPr>
                <w:rFonts w:ascii="Times New Roman" w:hAnsi="Times New Roman" w:cs="Times New Roman"/>
                <w:sz w:val="28"/>
                <w:szCs w:val="28"/>
              </w:rPr>
              <w:t>Thread</w:t>
            </w:r>
            <w:proofErr w:type="spellEnd"/>
            <w:r w:rsidRPr="00D603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6037E">
              <w:rPr>
                <w:rFonts w:ascii="Times New Roman" w:hAnsi="Times New Roman" w:cs="Times New Roman"/>
                <w:sz w:val="28"/>
                <w:szCs w:val="28"/>
              </w:rPr>
              <w:t>Priority</w:t>
            </w:r>
            <w:proofErr w:type="spellEnd"/>
            <w:r w:rsidRPr="00D603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6037E">
              <w:rPr>
                <w:rFonts w:ascii="Times New Roman" w:hAnsi="Times New Roman" w:cs="Times New Roman"/>
                <w:sz w:val="28"/>
                <w:szCs w:val="28"/>
              </w:rPr>
              <w:t>Highest</w:t>
            </w:r>
            <w:proofErr w:type="spellEnd"/>
          </w:p>
        </w:tc>
        <w:tc>
          <w:tcPr>
            <w:tcW w:w="2336" w:type="dxa"/>
          </w:tcPr>
          <w:p w14:paraId="60849A97" w14:textId="1DEF8FAB" w:rsidR="00D6037E" w:rsidRDefault="00C90B7B" w:rsidP="00C90B7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36" w:type="dxa"/>
          </w:tcPr>
          <w:p w14:paraId="5A2B8977" w14:textId="3BCC168D" w:rsidR="00D6037E" w:rsidRDefault="00C90B7B" w:rsidP="00C90B7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37" w:type="dxa"/>
          </w:tcPr>
          <w:p w14:paraId="534588AD" w14:textId="088CAA5D" w:rsidR="00D6037E" w:rsidRDefault="00C90B7B" w:rsidP="00C90B7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</w:tbl>
    <w:p w14:paraId="0E24DE7A" w14:textId="4BEAD214" w:rsidR="00D6037E" w:rsidRDefault="00D6037E" w:rsidP="00D603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8A34CB" w14:textId="416700CA" w:rsidR="00C90B7B" w:rsidRDefault="00C90B7B" w:rsidP="00C90B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Вопросы к заданию 1:</w:t>
      </w:r>
    </w:p>
    <w:p w14:paraId="279622D2" w14:textId="4C31FBC6" w:rsidR="00C90B7B" w:rsidRDefault="004B2896" w:rsidP="004B2896">
      <w:pPr>
        <w:pStyle w:val="a5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CPU</w:t>
      </w:r>
      <w:r w:rsidRPr="004B28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Stress</w:t>
      </w:r>
      <w:r>
        <w:rPr>
          <w:rFonts w:ascii="Times New Roman" w:hAnsi="Times New Roman" w:cs="Times New Roman"/>
          <w:sz w:val="28"/>
          <w:szCs w:val="28"/>
        </w:rPr>
        <w:t xml:space="preserve"> может создавать количество нитей, равное количеству доступных логических процессов в системе. Это число зависит от архитектуры процессора и его возможностей.</w:t>
      </w:r>
    </w:p>
    <w:p w14:paraId="3494B598" w14:textId="08955964" w:rsidR="004B2896" w:rsidRDefault="004B2896" w:rsidP="004B2896">
      <w:pPr>
        <w:pStyle w:val="a5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Понятия </w:t>
      </w:r>
      <w:r w:rsidRPr="004B2896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приоритет процесса</w:t>
      </w:r>
      <w:r w:rsidRPr="004B2896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4B2896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приоритет нити</w:t>
      </w:r>
      <w:r w:rsidRPr="004B2896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не равнозначны. Они обозначают различные уровни приоритета в операционной системе. Приоритет нити может изменять поведение выполнения нитей внутри процесса, а приоритет процесса определяет, как процесс в целом будет конкурировать за ресурсы с другими процессами.</w:t>
      </w:r>
    </w:p>
    <w:p w14:paraId="64930780" w14:textId="358F565D" w:rsidR="004B2896" w:rsidRPr="00C90B7B" w:rsidRDefault="004B2896" w:rsidP="004B2896">
      <w:pPr>
        <w:pStyle w:val="a5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 нити изменяется в зависимости от статического приоритета процесса, к которому она принадлежит и других факторов. </w:t>
      </w:r>
      <w:r w:rsidR="002E43D8">
        <w:rPr>
          <w:rFonts w:ascii="Times New Roman" w:hAnsi="Times New Roman" w:cs="Times New Roman"/>
          <w:sz w:val="28"/>
          <w:szCs w:val="28"/>
        </w:rPr>
        <w:t>Изменение статического приоритета процесса приведет к соответствующим изменениям в динамических приоритетах его нитей, адаптируя поведение системы к текущим условиям выполнения.</w:t>
      </w:r>
    </w:p>
    <w:sectPr w:rsidR="004B2896" w:rsidRPr="00C90B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F3B5D"/>
    <w:multiLevelType w:val="hybridMultilevel"/>
    <w:tmpl w:val="2666617E"/>
    <w:lvl w:ilvl="0" w:tplc="B69614B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F7A61F4"/>
    <w:multiLevelType w:val="hybridMultilevel"/>
    <w:tmpl w:val="79809F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AF5255"/>
    <w:multiLevelType w:val="multilevel"/>
    <w:tmpl w:val="7BF4BB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F3E61E1"/>
    <w:multiLevelType w:val="multilevel"/>
    <w:tmpl w:val="A260B0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BDC0CC4"/>
    <w:multiLevelType w:val="multilevel"/>
    <w:tmpl w:val="FFF27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862"/>
    <w:rsid w:val="000315F4"/>
    <w:rsid w:val="00056442"/>
    <w:rsid w:val="00084862"/>
    <w:rsid w:val="000F471F"/>
    <w:rsid w:val="001B5B3E"/>
    <w:rsid w:val="002E43D8"/>
    <w:rsid w:val="004B2896"/>
    <w:rsid w:val="004B4447"/>
    <w:rsid w:val="008469A1"/>
    <w:rsid w:val="008F3B95"/>
    <w:rsid w:val="00B40260"/>
    <w:rsid w:val="00BD65EF"/>
    <w:rsid w:val="00C90B7B"/>
    <w:rsid w:val="00D56091"/>
    <w:rsid w:val="00D6037E"/>
    <w:rsid w:val="00D812B1"/>
    <w:rsid w:val="00E2123A"/>
    <w:rsid w:val="00F7052A"/>
    <w:rsid w:val="00FD6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B62F8E"/>
  <w15:chartTrackingRefBased/>
  <w15:docId w15:val="{7F442B2C-A313-4527-8A6F-4911CBD2E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МОЁ ЗАГ"/>
    <w:basedOn w:val="a"/>
    <w:link w:val="a4"/>
    <w:qFormat/>
    <w:rsid w:val="00F7052A"/>
    <w:pPr>
      <w:keepNext/>
      <w:keepLines/>
      <w:suppressAutoHyphens/>
      <w:spacing w:before="240" w:after="0" w:line="360" w:lineRule="auto"/>
      <w:ind w:firstLine="709"/>
      <w:jc w:val="both"/>
      <w:outlineLvl w:val="0"/>
    </w:pPr>
    <w:rPr>
      <w:rFonts w:ascii="Times New Roman" w:eastAsia="Times New Roman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a4">
    <w:name w:val="МОЁ ЗАГ Знак"/>
    <w:basedOn w:val="a0"/>
    <w:link w:val="a3"/>
    <w:rsid w:val="00F7052A"/>
    <w:rPr>
      <w:rFonts w:ascii="Times New Roman" w:eastAsia="Times New Roman" w:hAnsi="Times New Roman" w:cs="Times New Roman"/>
      <w:bCs/>
      <w:color w:val="000000" w:themeColor="text1"/>
      <w:sz w:val="28"/>
      <w:szCs w:val="28"/>
      <w:lang w:eastAsia="ru-RU"/>
    </w:rPr>
  </w:style>
  <w:style w:type="paragraph" w:styleId="a5">
    <w:name w:val="List Paragraph"/>
    <w:basedOn w:val="a"/>
    <w:uiPriority w:val="34"/>
    <w:qFormat/>
    <w:rsid w:val="00084862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0848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caption"/>
    <w:basedOn w:val="a"/>
    <w:next w:val="a"/>
    <w:uiPriority w:val="35"/>
    <w:unhideWhenUsed/>
    <w:qFormat/>
    <w:rsid w:val="00D812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8">
    <w:name w:val="Table Grid"/>
    <w:basedOn w:val="a1"/>
    <w:uiPriority w:val="39"/>
    <w:rsid w:val="00D603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74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4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22</Pages>
  <Words>875</Words>
  <Characters>4994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Шалимов Павел</dc:creator>
  <cp:keywords/>
  <dc:description/>
  <cp:lastModifiedBy>Шалимов Павел</cp:lastModifiedBy>
  <cp:revision>1</cp:revision>
  <dcterms:created xsi:type="dcterms:W3CDTF">2024-10-16T21:51:00Z</dcterms:created>
  <dcterms:modified xsi:type="dcterms:W3CDTF">2024-10-17T00:52:00Z</dcterms:modified>
</cp:coreProperties>
</file>